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339F" w14:textId="55762D4A" w:rsidR="008248A1" w:rsidRPr="00960322" w:rsidRDefault="0018033E" w:rsidP="00960322">
      <w:pPr>
        <w:jc w:val="center"/>
        <w:rPr>
          <w:sz w:val="32"/>
          <w:szCs w:val="32"/>
        </w:rPr>
      </w:pPr>
      <w:r>
        <w:rPr>
          <w:sz w:val="32"/>
          <w:szCs w:val="32"/>
        </w:rPr>
        <w:t>FICHE ANTECEDENTS MEDICAUX</w:t>
      </w:r>
    </w:p>
    <w:p w14:paraId="7542EE8F" w14:textId="1B449E57" w:rsidR="008248A1" w:rsidRDefault="001E071B" w:rsidP="0036405F">
      <w:pPr>
        <w:ind w:firstLine="142"/>
      </w:pPr>
      <w:r w:rsidRPr="001E071B">
        <w:t>Cette fiche est à remplir une fois par saison et à avoir sur vous pour toutes vos sorties en montagne, </w:t>
      </w:r>
      <w:r w:rsidRPr="001E071B">
        <w:rPr>
          <w:b/>
          <w:bCs/>
        </w:rPr>
        <w:t>dans une poche sur le dessus de votre sac, pliée dans une pochette plastique transparente étanche</w:t>
      </w:r>
      <w:r w:rsidR="008248A1" w:rsidRPr="008248A1">
        <w:t xml:space="preserve">. Votre </w:t>
      </w:r>
      <w:r w:rsidR="008248A1">
        <w:t>encadrant ou compagnon de cordée</w:t>
      </w:r>
      <w:r w:rsidR="008248A1" w:rsidRPr="008248A1">
        <w:t xml:space="preserve"> pourra l</w:t>
      </w:r>
      <w:r w:rsidR="00AC2446">
        <w:t>a</w:t>
      </w:r>
      <w:r w:rsidR="008248A1" w:rsidRPr="008248A1">
        <w:t xml:space="preserve"> consulter pour renseigner les secours </w:t>
      </w:r>
      <w:r w:rsidR="008248A1" w:rsidRPr="008248A1">
        <w:rPr>
          <w:b/>
          <w:bCs/>
          <w:color w:val="EE0000"/>
          <w:u w:val="single"/>
        </w:rPr>
        <w:t>dans le cas où vous auriez besoin d’une intervention médicalisée</w:t>
      </w:r>
      <w:r w:rsidR="008248A1" w:rsidRPr="008248A1">
        <w:t xml:space="preserve">. Il est à votre charge </w:t>
      </w:r>
      <w:r w:rsidR="008248A1" w:rsidRPr="008248A1">
        <w:rPr>
          <w:b/>
          <w:bCs/>
        </w:rPr>
        <w:t>d’être en possession de vos médicaments</w:t>
      </w:r>
      <w:r w:rsidR="008248A1" w:rsidRPr="008248A1">
        <w:t>, pour la durée de la sortie.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3"/>
        <w:gridCol w:w="1007"/>
        <w:gridCol w:w="593"/>
        <w:gridCol w:w="829"/>
        <w:gridCol w:w="329"/>
        <w:gridCol w:w="287"/>
        <w:gridCol w:w="915"/>
        <w:gridCol w:w="371"/>
        <w:gridCol w:w="412"/>
        <w:gridCol w:w="49"/>
        <w:gridCol w:w="67"/>
        <w:gridCol w:w="593"/>
        <w:gridCol w:w="1837"/>
      </w:tblGrid>
      <w:tr w:rsidR="0036405F" w14:paraId="6422A621" w14:textId="77174420" w:rsidTr="0036405F">
        <w:tc>
          <w:tcPr>
            <w:tcW w:w="1773" w:type="dxa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BC1220" w14:textId="4AC2C724" w:rsidR="0036405F" w:rsidRDefault="0036405F">
            <w:r>
              <w:t>NOM</w:t>
            </w:r>
          </w:p>
        </w:tc>
        <w:tc>
          <w:tcPr>
            <w:tcW w:w="24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0624A" w14:textId="4A378596" w:rsidR="0036405F" w:rsidRDefault="0036405F"/>
        </w:tc>
        <w:tc>
          <w:tcPr>
            <w:tcW w:w="2430" w:type="dxa"/>
            <w:gridSpan w:val="7"/>
            <w:tcBorders>
              <w:right w:val="nil"/>
            </w:tcBorders>
            <w:shd w:val="clear" w:color="auto" w:fill="F2F2F2" w:themeFill="background1" w:themeFillShade="F2"/>
          </w:tcPr>
          <w:p w14:paraId="0B87A0FB" w14:textId="4F0C9B11" w:rsidR="0036405F" w:rsidRPr="0036405F" w:rsidRDefault="0036405F">
            <w:pPr>
              <w:rPr>
                <w:sz w:val="22"/>
                <w:szCs w:val="22"/>
              </w:rPr>
            </w:pPr>
            <w:r w:rsidRPr="0036405F">
              <w:rPr>
                <w:sz w:val="22"/>
                <w:szCs w:val="22"/>
              </w:rPr>
              <w:t>NOM DE NAISSANCE :</w:t>
            </w:r>
          </w:p>
        </w:tc>
        <w:tc>
          <w:tcPr>
            <w:tcW w:w="2430" w:type="dxa"/>
            <w:gridSpan w:val="2"/>
            <w:tcBorders>
              <w:left w:val="nil"/>
            </w:tcBorders>
          </w:tcPr>
          <w:p w14:paraId="529D6527" w14:textId="0833F811" w:rsidR="0036405F" w:rsidRDefault="0036405F"/>
        </w:tc>
      </w:tr>
      <w:tr w:rsidR="006D18B8" w14:paraId="082437A8" w14:textId="7B3E67CD" w:rsidTr="0036405F">
        <w:tc>
          <w:tcPr>
            <w:tcW w:w="1773" w:type="dxa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C35B4" w14:textId="151F51E6" w:rsidR="006D18B8" w:rsidRDefault="006D18B8">
            <w:r>
              <w:t>PRENOM</w:t>
            </w:r>
          </w:p>
        </w:tc>
        <w:tc>
          <w:tcPr>
            <w:tcW w:w="7289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10D20" w14:textId="77777777" w:rsidR="006D18B8" w:rsidRDefault="006D18B8"/>
        </w:tc>
      </w:tr>
      <w:tr w:rsidR="00960322" w14:paraId="3D78C78B" w14:textId="23013C99" w:rsidTr="0036405F">
        <w:tc>
          <w:tcPr>
            <w:tcW w:w="1773" w:type="dxa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7E82B" w14:textId="242808A2" w:rsidR="00960322" w:rsidRDefault="00960322">
            <w:r>
              <w:t>AGE</w:t>
            </w:r>
          </w:p>
        </w:tc>
        <w:tc>
          <w:tcPr>
            <w:tcW w:w="1007" w:type="dxa"/>
            <w:tcBorders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43F96" w14:textId="7BE53A5F" w:rsidR="00960322" w:rsidRDefault="00960322" w:rsidP="00960322">
            <w:pPr>
              <w:jc w:val="right"/>
            </w:pPr>
          </w:p>
        </w:tc>
        <w:tc>
          <w:tcPr>
            <w:tcW w:w="593" w:type="dxa"/>
            <w:tcBorders>
              <w:left w:val="nil"/>
            </w:tcBorders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C9D063" w14:textId="0544CC63" w:rsidR="00960322" w:rsidRDefault="00960322" w:rsidP="00960322">
            <w:pPr>
              <w:jc w:val="right"/>
            </w:pPr>
            <w:r>
              <w:t>ans</w:t>
            </w:r>
          </w:p>
        </w:tc>
        <w:tc>
          <w:tcPr>
            <w:tcW w:w="1158" w:type="dxa"/>
            <w:gridSpan w:val="2"/>
            <w:tcBorders>
              <w:right w:val="nil"/>
            </w:tcBorders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BC1F9" w14:textId="77777777" w:rsidR="00960322" w:rsidRDefault="00960322">
            <w:r>
              <w:t xml:space="preserve">Né(e) le : </w:t>
            </w:r>
          </w:p>
        </w:tc>
        <w:tc>
          <w:tcPr>
            <w:tcW w:w="1573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6E55FA" w14:textId="609037DB" w:rsidR="00960322" w:rsidRDefault="00960322"/>
        </w:tc>
        <w:tc>
          <w:tcPr>
            <w:tcW w:w="461" w:type="dxa"/>
            <w:gridSpan w:val="2"/>
            <w:tcBorders>
              <w:right w:val="nil"/>
            </w:tcBorders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ED4EEF" w14:textId="77777777" w:rsidR="00960322" w:rsidRDefault="00960322">
            <w:r>
              <w:t>à :</w:t>
            </w:r>
          </w:p>
        </w:tc>
        <w:tc>
          <w:tcPr>
            <w:tcW w:w="2497" w:type="dxa"/>
            <w:gridSpan w:val="3"/>
            <w:tcBorders>
              <w:lef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7E875D" w14:textId="6463136E" w:rsidR="00960322" w:rsidRDefault="00960322"/>
        </w:tc>
      </w:tr>
      <w:tr w:rsidR="006D18B8" w14:paraId="04B01FC0" w14:textId="6E1B9CBA" w:rsidTr="0036405F">
        <w:tc>
          <w:tcPr>
            <w:tcW w:w="1773" w:type="dxa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8BE747" w14:textId="33A4DA85" w:rsidR="006D18B8" w:rsidRDefault="006D18B8">
            <w:r>
              <w:t>ADRESSE</w:t>
            </w:r>
          </w:p>
        </w:tc>
        <w:tc>
          <w:tcPr>
            <w:tcW w:w="7289" w:type="dxa"/>
            <w:gridSpan w:val="12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87047" w14:textId="77777777" w:rsidR="006D18B8" w:rsidRDefault="006D18B8"/>
        </w:tc>
      </w:tr>
      <w:tr w:rsidR="006D18B8" w14:paraId="693BF551" w14:textId="3FD8179A" w:rsidTr="0036405F">
        <w:tc>
          <w:tcPr>
            <w:tcW w:w="1773" w:type="dxa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EC969" w14:textId="69E5D6D5" w:rsidR="006D18B8" w:rsidRDefault="006D18B8">
            <w:r>
              <w:t>TELEPHONE</w:t>
            </w:r>
          </w:p>
        </w:tc>
        <w:tc>
          <w:tcPr>
            <w:tcW w:w="7289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E578B" w14:textId="77777777" w:rsidR="006D18B8" w:rsidRDefault="006D18B8"/>
        </w:tc>
      </w:tr>
      <w:tr w:rsidR="00960322" w14:paraId="7BC3D887" w14:textId="21415F37" w:rsidTr="0078507F">
        <w:tc>
          <w:tcPr>
            <w:tcW w:w="1773" w:type="dxa"/>
            <w:vMerge w:val="restart"/>
            <w:shd w:val="clear" w:color="auto" w:fill="E8E8E8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3F1C3D" w14:textId="5DCE6EF8" w:rsidR="00960322" w:rsidRDefault="00960322">
            <w:r>
              <w:t>ESPACE SANTE</w:t>
            </w:r>
          </w:p>
        </w:tc>
        <w:tc>
          <w:tcPr>
            <w:tcW w:w="1600" w:type="dxa"/>
            <w:gridSpan w:val="2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EEE89E" w14:textId="0B60A64C" w:rsidR="00960322" w:rsidRDefault="00960322">
            <w:r>
              <w:t>N° de sécu</w:t>
            </w:r>
            <w:r w:rsidR="0036405F">
              <w:t> :</w:t>
            </w:r>
          </w:p>
        </w:tc>
        <w:tc>
          <w:tcPr>
            <w:tcW w:w="5689" w:type="dxa"/>
            <w:gridSpan w:val="10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EE9426" w14:textId="77777777" w:rsidR="00960322" w:rsidRDefault="00960322" w:rsidP="00960322">
            <w:pPr>
              <w:jc w:val="both"/>
            </w:pPr>
          </w:p>
        </w:tc>
      </w:tr>
      <w:tr w:rsidR="00960322" w14:paraId="7BB7DF53" w14:textId="77777777" w:rsidTr="0078507F">
        <w:tc>
          <w:tcPr>
            <w:tcW w:w="1773" w:type="dxa"/>
            <w:vMerge/>
            <w:shd w:val="clear" w:color="auto" w:fill="E8E8E8" w:themeFill="background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4105A" w14:textId="77777777" w:rsidR="00960322" w:rsidRDefault="00960322"/>
        </w:tc>
        <w:tc>
          <w:tcPr>
            <w:tcW w:w="5452" w:type="dxa"/>
            <w:gridSpan w:val="11"/>
            <w:shd w:val="clear" w:color="auto" w:fill="F2F2F2" w:themeFill="background1" w:themeFillShade="F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F6B541" w14:textId="446AA40C" w:rsidR="00960322" w:rsidRDefault="00960322">
            <w:r w:rsidRPr="006D18B8">
              <w:rPr>
                <w:sz w:val="20"/>
                <w:szCs w:val="20"/>
              </w:rPr>
              <w:t>J’ai activé mon espace sur</w:t>
            </w:r>
            <w:r>
              <w:rPr>
                <w:sz w:val="20"/>
                <w:szCs w:val="20"/>
              </w:rPr>
              <w:t xml:space="preserve"> </w:t>
            </w:r>
            <w:r w:rsidRPr="006D18B8">
              <w:rPr>
                <w:sz w:val="20"/>
                <w:szCs w:val="20"/>
              </w:rPr>
              <w:t>https://www.monespacesante.fr/</w:t>
            </w:r>
          </w:p>
        </w:tc>
        <w:tc>
          <w:tcPr>
            <w:tcW w:w="1837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9484D0" w14:textId="4147ECCF" w:rsidR="00960322" w:rsidRDefault="00000000">
            <w:sdt>
              <w:sdtPr>
                <w:id w:val="-38733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03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322">
              <w:t xml:space="preserve">Oui      </w:t>
            </w:r>
            <w:sdt>
              <w:sdtPr>
                <w:id w:val="94087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03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322">
              <w:t>Non</w:t>
            </w:r>
          </w:p>
        </w:tc>
      </w:tr>
      <w:tr w:rsidR="006D18B8" w14:paraId="0968EF88" w14:textId="52B66778" w:rsidTr="0036405F">
        <w:tc>
          <w:tcPr>
            <w:tcW w:w="1773" w:type="dxa"/>
            <w:vMerge w:val="restart"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44EBA" w14:textId="77777777" w:rsidR="006D18B8" w:rsidRDefault="006D18B8">
            <w:r>
              <w:t xml:space="preserve">CONTACT </w:t>
            </w:r>
          </w:p>
          <w:p w14:paraId="6CD082C0" w14:textId="6E9F86D3" w:rsidR="006D18B8" w:rsidRDefault="006D18B8">
            <w:r>
              <w:t>à prévenir en cas d’accident</w:t>
            </w:r>
          </w:p>
        </w:tc>
        <w:tc>
          <w:tcPr>
            <w:tcW w:w="1007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4FA09" w14:textId="577F88A8" w:rsidR="006D18B8" w:rsidRDefault="006D18B8">
            <w:r>
              <w:t>NOM :</w:t>
            </w:r>
          </w:p>
        </w:tc>
        <w:tc>
          <w:tcPr>
            <w:tcW w:w="203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DA164E" w14:textId="77777777" w:rsidR="006D18B8" w:rsidRDefault="006D18B8"/>
        </w:tc>
        <w:tc>
          <w:tcPr>
            <w:tcW w:w="1286" w:type="dxa"/>
            <w:gridSpan w:val="2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27EE64" w14:textId="0FCA6A47" w:rsidR="006D18B8" w:rsidRDefault="006D18B8">
            <w:r>
              <w:t>PRENOM :</w:t>
            </w:r>
          </w:p>
        </w:tc>
        <w:tc>
          <w:tcPr>
            <w:tcW w:w="295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C557D" w14:textId="77777777" w:rsidR="006D18B8" w:rsidRDefault="006D18B8"/>
        </w:tc>
      </w:tr>
      <w:tr w:rsidR="0036405F" w14:paraId="159899FE" w14:textId="77777777" w:rsidTr="0036405F">
        <w:tc>
          <w:tcPr>
            <w:tcW w:w="1773" w:type="dxa"/>
            <w:vMerge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5B778" w14:textId="77777777" w:rsidR="0036405F" w:rsidRDefault="0036405F"/>
        </w:tc>
        <w:tc>
          <w:tcPr>
            <w:tcW w:w="1007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C6929" w14:textId="722C72FF" w:rsidR="0036405F" w:rsidRDefault="0036405F">
            <w:r>
              <w:t>Tel :</w:t>
            </w:r>
          </w:p>
        </w:tc>
        <w:tc>
          <w:tcPr>
            <w:tcW w:w="203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726F1" w14:textId="77777777" w:rsidR="0036405F" w:rsidRDefault="0036405F"/>
        </w:tc>
        <w:tc>
          <w:tcPr>
            <w:tcW w:w="915" w:type="dxa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7CDFF" w14:textId="77777777" w:rsidR="0036405F" w:rsidRDefault="0036405F">
            <w:r>
              <w:t>Email :</w:t>
            </w:r>
          </w:p>
        </w:tc>
        <w:tc>
          <w:tcPr>
            <w:tcW w:w="3329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5DEEA3" w14:textId="767EA834" w:rsidR="0036405F" w:rsidRDefault="0036405F"/>
        </w:tc>
      </w:tr>
      <w:tr w:rsidR="0036405F" w14:paraId="308DBD1A" w14:textId="77777777" w:rsidTr="0036405F">
        <w:tc>
          <w:tcPr>
            <w:tcW w:w="1773" w:type="dxa"/>
            <w:vMerge/>
            <w:shd w:val="clear" w:color="auto" w:fill="E8E8E8" w:themeFill="background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6BF84" w14:textId="77777777" w:rsidR="0036405F" w:rsidRDefault="0036405F"/>
        </w:tc>
        <w:tc>
          <w:tcPr>
            <w:tcW w:w="4743" w:type="dxa"/>
            <w:gridSpan w:val="8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8B256" w14:textId="77777777" w:rsidR="0036405F" w:rsidRDefault="0036405F">
            <w:r w:rsidRPr="00960322">
              <w:rPr>
                <w:sz w:val="20"/>
                <w:szCs w:val="20"/>
              </w:rPr>
              <w:t>Par rapport à moi ce contact est (ami, père, sœur…) :</w:t>
            </w:r>
          </w:p>
        </w:tc>
        <w:tc>
          <w:tcPr>
            <w:tcW w:w="25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C339D0" w14:textId="6F9E4DB9" w:rsidR="0036405F" w:rsidRDefault="0036405F"/>
        </w:tc>
      </w:tr>
    </w:tbl>
    <w:p w14:paraId="68C887C9" w14:textId="77777777" w:rsidR="008248A1" w:rsidRPr="0078507F" w:rsidRDefault="008248A1" w:rsidP="0078507F">
      <w:pPr>
        <w:spacing w:after="0"/>
        <w:rPr>
          <w:sz w:val="16"/>
          <w:szCs w:val="16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960322" w14:paraId="0447B970" w14:textId="77777777" w:rsidTr="0078507F">
        <w:tc>
          <w:tcPr>
            <w:tcW w:w="10060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0D4752FF" w14:textId="4635CB41" w:rsidR="00960322" w:rsidRDefault="00960322" w:rsidP="0078507F">
            <w:pPr>
              <w:ind w:right="31"/>
            </w:pPr>
            <w:r>
              <w:t>ANTECEDENTS MEDICAUX</w:t>
            </w:r>
          </w:p>
        </w:tc>
      </w:tr>
      <w:tr w:rsidR="00960322" w14:paraId="2A44BEE2" w14:textId="77777777" w:rsidTr="0078507F">
        <w:tc>
          <w:tcPr>
            <w:tcW w:w="10060" w:type="dxa"/>
            <w:tcMar>
              <w:top w:w="57" w:type="dxa"/>
              <w:bottom w:w="57" w:type="dxa"/>
            </w:tcMar>
          </w:tcPr>
          <w:p w14:paraId="734A5526" w14:textId="77777777" w:rsidR="00960322" w:rsidRDefault="00960322"/>
          <w:p w14:paraId="4C35F5E7" w14:textId="77777777" w:rsidR="0036405F" w:rsidRDefault="0036405F" w:rsidP="0078507F">
            <w:pPr>
              <w:ind w:right="31"/>
            </w:pPr>
          </w:p>
          <w:p w14:paraId="4EA1A506" w14:textId="77777777" w:rsidR="0078507F" w:rsidRDefault="0078507F" w:rsidP="0078507F">
            <w:pPr>
              <w:ind w:right="31"/>
            </w:pPr>
          </w:p>
        </w:tc>
      </w:tr>
    </w:tbl>
    <w:p w14:paraId="4A98B5AF" w14:textId="77777777" w:rsidR="00960322" w:rsidRPr="0078507F" w:rsidRDefault="00960322" w:rsidP="0078507F">
      <w:pPr>
        <w:spacing w:after="0"/>
        <w:rPr>
          <w:sz w:val="16"/>
          <w:szCs w:val="16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6405F" w14:paraId="4F2E598E" w14:textId="77777777" w:rsidTr="0078507F">
        <w:tc>
          <w:tcPr>
            <w:tcW w:w="10060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0E2F7F2B" w14:textId="2B72020D" w:rsidR="0036405F" w:rsidRDefault="0036405F" w:rsidP="0078507F">
            <w:pPr>
              <w:ind w:right="31"/>
            </w:pPr>
            <w:r>
              <w:t>ALLERGIES</w:t>
            </w:r>
          </w:p>
        </w:tc>
      </w:tr>
      <w:tr w:rsidR="0036405F" w14:paraId="54233F15" w14:textId="77777777" w:rsidTr="0078507F">
        <w:tc>
          <w:tcPr>
            <w:tcW w:w="10060" w:type="dxa"/>
            <w:tcMar>
              <w:top w:w="57" w:type="dxa"/>
              <w:bottom w:w="57" w:type="dxa"/>
            </w:tcMar>
          </w:tcPr>
          <w:p w14:paraId="402E7A9F" w14:textId="77777777" w:rsidR="0036405F" w:rsidRDefault="0036405F" w:rsidP="00336275"/>
          <w:p w14:paraId="7FD48AB0" w14:textId="77777777" w:rsidR="0036405F" w:rsidRDefault="0036405F" w:rsidP="00336275"/>
          <w:p w14:paraId="23782B56" w14:textId="77777777" w:rsidR="0078507F" w:rsidRDefault="0078507F" w:rsidP="00336275"/>
        </w:tc>
      </w:tr>
    </w:tbl>
    <w:p w14:paraId="49DBBEB2" w14:textId="77777777" w:rsidR="0036405F" w:rsidRPr="0078507F" w:rsidRDefault="0036405F" w:rsidP="0078507F">
      <w:pPr>
        <w:spacing w:after="0"/>
        <w:rPr>
          <w:sz w:val="16"/>
          <w:szCs w:val="16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6405F" w14:paraId="0A0FE061" w14:textId="77777777" w:rsidTr="0078507F">
        <w:tc>
          <w:tcPr>
            <w:tcW w:w="10060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788E66EF" w14:textId="4DB7CC27" w:rsidR="0036405F" w:rsidRDefault="0036405F" w:rsidP="00336275">
            <w:r>
              <w:t xml:space="preserve">ANTECEDENTS CHIRURGICAUX </w:t>
            </w:r>
          </w:p>
        </w:tc>
      </w:tr>
      <w:tr w:rsidR="0036405F" w14:paraId="4100A942" w14:textId="77777777" w:rsidTr="0078507F">
        <w:tc>
          <w:tcPr>
            <w:tcW w:w="10060" w:type="dxa"/>
            <w:tcMar>
              <w:top w:w="57" w:type="dxa"/>
              <w:bottom w:w="57" w:type="dxa"/>
            </w:tcMar>
          </w:tcPr>
          <w:p w14:paraId="3E222646" w14:textId="77777777" w:rsidR="0036405F" w:rsidRDefault="0036405F" w:rsidP="00336275"/>
          <w:p w14:paraId="0B6E72C4" w14:textId="77777777" w:rsidR="0036405F" w:rsidRDefault="0036405F" w:rsidP="00336275"/>
          <w:p w14:paraId="3F231C47" w14:textId="77777777" w:rsidR="0078507F" w:rsidRDefault="0078507F" w:rsidP="00336275"/>
        </w:tc>
      </w:tr>
    </w:tbl>
    <w:p w14:paraId="6392247B" w14:textId="77777777" w:rsidR="0036405F" w:rsidRPr="0078507F" w:rsidRDefault="0036405F" w:rsidP="0078507F">
      <w:pPr>
        <w:spacing w:after="0"/>
        <w:rPr>
          <w:sz w:val="16"/>
          <w:szCs w:val="16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36405F" w14:paraId="3B8CC5EC" w14:textId="77777777" w:rsidTr="0078507F">
        <w:tc>
          <w:tcPr>
            <w:tcW w:w="10060" w:type="dxa"/>
            <w:shd w:val="clear" w:color="auto" w:fill="F2F2F2" w:themeFill="background1" w:themeFillShade="F2"/>
            <w:tcMar>
              <w:top w:w="28" w:type="dxa"/>
              <w:bottom w:w="28" w:type="dxa"/>
            </w:tcMar>
          </w:tcPr>
          <w:p w14:paraId="63291EBB" w14:textId="578B14A1" w:rsidR="0036405F" w:rsidRDefault="0036405F" w:rsidP="00336275">
            <w:r>
              <w:t>TRAITEMENTS MEDICAUX EN COURS</w:t>
            </w:r>
          </w:p>
        </w:tc>
      </w:tr>
      <w:tr w:rsidR="0036405F" w14:paraId="1AD61E16" w14:textId="77777777" w:rsidTr="0078507F">
        <w:tc>
          <w:tcPr>
            <w:tcW w:w="10060" w:type="dxa"/>
            <w:tcMar>
              <w:top w:w="57" w:type="dxa"/>
              <w:bottom w:w="57" w:type="dxa"/>
            </w:tcMar>
          </w:tcPr>
          <w:p w14:paraId="2291CE58" w14:textId="77777777" w:rsidR="0036405F" w:rsidRDefault="0036405F" w:rsidP="00336275"/>
          <w:p w14:paraId="4B5E80FA" w14:textId="77777777" w:rsidR="0078507F" w:rsidRDefault="0078507F" w:rsidP="00336275"/>
          <w:p w14:paraId="4B3A68DF" w14:textId="77777777" w:rsidR="0036405F" w:rsidRDefault="0036405F" w:rsidP="00336275"/>
        </w:tc>
      </w:tr>
    </w:tbl>
    <w:p w14:paraId="054A0DEE" w14:textId="77777777" w:rsidR="0078507F" w:rsidRPr="0078507F" w:rsidRDefault="0078507F" w:rsidP="0078507F">
      <w:pPr>
        <w:spacing w:after="0"/>
        <w:rPr>
          <w:sz w:val="16"/>
          <w:szCs w:val="16"/>
        </w:rPr>
      </w:pPr>
    </w:p>
    <w:p w14:paraId="02AB48B3" w14:textId="0D405A43" w:rsidR="0078507F" w:rsidRDefault="0078507F">
      <w:r>
        <w:t>J’autorise l’encadrant de la sortie ou mon compagnon de cordée à prendre connaissance de ce questionnaire y compris par fouille corporelle si nécessité fait loi.</w:t>
      </w:r>
    </w:p>
    <w:p w14:paraId="20707AD0" w14:textId="683BD9B8" w:rsidR="008248A1" w:rsidRDefault="0078507F">
      <w:r>
        <w:t>A :                                 Le :                                  Signature</w:t>
      </w:r>
      <w:r w:rsidR="00643534">
        <w:t> :</w:t>
      </w:r>
    </w:p>
    <w:sectPr w:rsidR="008248A1" w:rsidSect="00103671">
      <w:footerReference w:type="default" r:id="rId6"/>
      <w:pgSz w:w="11906" w:h="16838"/>
      <w:pgMar w:top="993" w:right="849" w:bottom="1417" w:left="993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2D74" w14:textId="77777777" w:rsidR="0041563B" w:rsidRDefault="0041563B" w:rsidP="00103671">
      <w:pPr>
        <w:spacing w:after="0" w:line="240" w:lineRule="auto"/>
      </w:pPr>
      <w:r>
        <w:separator/>
      </w:r>
    </w:p>
  </w:endnote>
  <w:endnote w:type="continuationSeparator" w:id="0">
    <w:p w14:paraId="5B612FB2" w14:textId="77777777" w:rsidR="0041563B" w:rsidRDefault="0041563B" w:rsidP="00103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2121" w14:textId="79429116" w:rsidR="00103671" w:rsidRPr="00103671" w:rsidRDefault="00103671" w:rsidP="00103671">
    <w:pPr>
      <w:pStyle w:val="Pieddepage"/>
      <w:jc w:val="right"/>
      <w:rPr>
        <w:sz w:val="16"/>
        <w:szCs w:val="16"/>
      </w:rPr>
    </w:pPr>
    <w:r w:rsidRPr="00103671">
      <w:rPr>
        <w:sz w:val="16"/>
        <w:szCs w:val="16"/>
      </w:rPr>
      <w:t>Mis à jour du 3/11/2025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85407" w14:textId="77777777" w:rsidR="0041563B" w:rsidRDefault="0041563B" w:rsidP="00103671">
      <w:pPr>
        <w:spacing w:after="0" w:line="240" w:lineRule="auto"/>
      </w:pPr>
      <w:r>
        <w:separator/>
      </w:r>
    </w:p>
  </w:footnote>
  <w:footnote w:type="continuationSeparator" w:id="0">
    <w:p w14:paraId="7DC9D19C" w14:textId="77777777" w:rsidR="0041563B" w:rsidRDefault="0041563B" w:rsidP="00103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A1"/>
    <w:rsid w:val="000B46E9"/>
    <w:rsid w:val="00103671"/>
    <w:rsid w:val="00173C68"/>
    <w:rsid w:val="0018033E"/>
    <w:rsid w:val="001E071B"/>
    <w:rsid w:val="0036405F"/>
    <w:rsid w:val="003747AC"/>
    <w:rsid w:val="003E40DC"/>
    <w:rsid w:val="0040511A"/>
    <w:rsid w:val="0041563B"/>
    <w:rsid w:val="00477869"/>
    <w:rsid w:val="005750F5"/>
    <w:rsid w:val="00643534"/>
    <w:rsid w:val="006C5BB2"/>
    <w:rsid w:val="006D18B8"/>
    <w:rsid w:val="0078507F"/>
    <w:rsid w:val="008248A1"/>
    <w:rsid w:val="00960322"/>
    <w:rsid w:val="00A23F8C"/>
    <w:rsid w:val="00A6220C"/>
    <w:rsid w:val="00A8294E"/>
    <w:rsid w:val="00AC2446"/>
    <w:rsid w:val="00C9704F"/>
    <w:rsid w:val="00F7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DA9EE"/>
  <w15:chartTrackingRefBased/>
  <w15:docId w15:val="{12AABC57-1D7A-49A6-AC80-C5E5B9B7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4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4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4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4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4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4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4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4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4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4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4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4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48A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48A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48A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48A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48A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48A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4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4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4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4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4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48A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48A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48A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4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48A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48A1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24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03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3671"/>
  </w:style>
  <w:style w:type="paragraph" w:styleId="Pieddepage">
    <w:name w:val="footer"/>
    <w:basedOn w:val="Normal"/>
    <w:link w:val="PieddepageCar"/>
    <w:uiPriority w:val="99"/>
    <w:unhideWhenUsed/>
    <w:rsid w:val="00103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3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960</Characters>
  <Application>Microsoft Office Word</Application>
  <DocSecurity>0</DocSecurity>
  <Lines>80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Chazelas</dc:creator>
  <cp:keywords/>
  <dc:description/>
  <cp:lastModifiedBy>Jerome Chazelas</cp:lastModifiedBy>
  <cp:revision>12</cp:revision>
  <dcterms:created xsi:type="dcterms:W3CDTF">2025-11-03T11:56:00Z</dcterms:created>
  <dcterms:modified xsi:type="dcterms:W3CDTF">2026-02-24T06:12:00Z</dcterms:modified>
</cp:coreProperties>
</file>